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Лот №1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№1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1.0</w:t>
      </w:r>
      <w:r w:rsidR="00742D30" w:rsidRPr="00742D30">
        <w:rPr>
          <w:rFonts w:eastAsia="Calibri"/>
          <w:b/>
          <w:sz w:val="24"/>
          <w:szCs w:val="24"/>
          <w:u w:val="single"/>
          <w:lang w:eastAsia="en-US"/>
        </w:rPr>
        <w:t>3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98080B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81FF4" w:rsidRPr="0098080B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742D30" w:rsidRPr="00742D30">
        <w:rPr>
          <w:rFonts w:eastAsia="Calibri"/>
          <w:b/>
          <w:sz w:val="24"/>
          <w:szCs w:val="24"/>
          <w:lang w:eastAsia="en-US"/>
        </w:rPr>
        <w:t>21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742D30" w:rsidRPr="00A17161">
        <w:rPr>
          <w:rFonts w:eastAsia="Calibri"/>
          <w:b/>
          <w:sz w:val="24"/>
          <w:szCs w:val="24"/>
          <w:lang w:eastAsia="en-US"/>
        </w:rPr>
        <w:t>3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7360" w:type="dxa"/>
        <w:tblInd w:w="118" w:type="dxa"/>
        <w:tblLook w:val="04A0" w:firstRow="1" w:lastRow="0" w:firstColumn="1" w:lastColumn="0" w:noHBand="0" w:noVBand="1"/>
      </w:tblPr>
      <w:tblGrid>
        <w:gridCol w:w="640"/>
        <w:gridCol w:w="1042"/>
        <w:gridCol w:w="4078"/>
        <w:gridCol w:w="898"/>
        <w:gridCol w:w="702"/>
      </w:tblGrid>
      <w:tr w:rsidR="00F6218F" w:rsidRPr="00F6218F" w:rsidTr="00F6218F">
        <w:trPr>
          <w:trHeight w:val="23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8F" w:rsidRPr="00F6218F" w:rsidRDefault="00F6218F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8F" w:rsidRPr="00F6218F" w:rsidRDefault="00F6218F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Артикул</w:t>
            </w:r>
          </w:p>
        </w:tc>
        <w:tc>
          <w:tcPr>
            <w:tcW w:w="40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8F" w:rsidRPr="00F6218F" w:rsidRDefault="00F6218F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18F" w:rsidRPr="00F6218F" w:rsidRDefault="00F6218F" w:rsidP="00F6218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218F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F6218F" w:rsidRPr="00F6218F" w:rsidTr="00F6218F">
        <w:trPr>
          <w:trHeight w:val="23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3072816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Диастоп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(50 г) (</w:t>
            </w: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аф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3070708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Метрикур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(1шпр.)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3070708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Метрикур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(1шпр.)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1000576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Катозал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10% 100 </w:t>
            </w:r>
            <w:proofErr w:type="gramStart"/>
            <w:r w:rsidRPr="00F6218F">
              <w:rPr>
                <w:rFonts w:ascii="Arial" w:hAnsi="Arial" w:cs="Arial"/>
                <w:sz w:val="16"/>
                <w:szCs w:val="16"/>
              </w:rPr>
              <w:t>мл  /</w:t>
            </w:r>
            <w:proofErr w:type="gramEnd"/>
            <w:r w:rsidRPr="00F6218F">
              <w:rPr>
                <w:rFonts w:ascii="Arial" w:hAnsi="Arial" w:cs="Arial"/>
                <w:sz w:val="16"/>
                <w:szCs w:val="16"/>
              </w:rPr>
              <w:t>81502099/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3010303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Гентаприм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(100мл)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3010303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Гентаприм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(100мл)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1000523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Кетоджект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100мл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  <w:tr w:rsidR="00F6218F" w:rsidRPr="00F6218F" w:rsidTr="00F6218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1000817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218F" w:rsidRPr="00F6218F" w:rsidRDefault="00F6218F" w:rsidP="00F621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Флуниджект</w:t>
            </w:r>
            <w:proofErr w:type="spellEnd"/>
            <w:r w:rsidRPr="00F6218F">
              <w:rPr>
                <w:rFonts w:ascii="Arial" w:hAnsi="Arial" w:cs="Arial"/>
                <w:sz w:val="16"/>
                <w:szCs w:val="16"/>
              </w:rPr>
              <w:t xml:space="preserve"> (100мл)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18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18F" w:rsidRPr="00F6218F" w:rsidRDefault="00F6218F" w:rsidP="00F621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218F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F6218F">
        <w:rPr>
          <w:rFonts w:eastAsia="Calibri"/>
          <w:sz w:val="24"/>
          <w:szCs w:val="24"/>
          <w:lang w:val="en-US" w:eastAsia="en-US"/>
        </w:rPr>
        <w:t>495</w:t>
      </w:r>
      <w:bookmarkStart w:id="0" w:name="_GoBack"/>
      <w:bookmarkEnd w:id="0"/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DE" w:rsidRDefault="001C7CDE" w:rsidP="00065647">
      <w:r>
        <w:separator/>
      </w:r>
    </w:p>
  </w:endnote>
  <w:endnote w:type="continuationSeparator" w:id="0">
    <w:p w:rsidR="001C7CDE" w:rsidRDefault="001C7CD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A17161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Тендеры/201</w:t>
    </w:r>
    <w:r w:rsidR="00093AF7">
      <w:t>6</w:t>
    </w:r>
    <w:r w:rsidR="00AD4D27">
      <w:t>/</w:t>
    </w:r>
    <w:r w:rsidR="00A17161" w:rsidRPr="00F6218F">
      <w:t>Март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DE" w:rsidRDefault="001C7CDE" w:rsidP="00065647">
      <w:r>
        <w:separator/>
      </w:r>
    </w:p>
  </w:footnote>
  <w:footnote w:type="continuationSeparator" w:id="0">
    <w:p w:rsidR="001C7CDE" w:rsidRDefault="001C7CD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2189"/>
    <w:rsid w:val="00024C9E"/>
    <w:rsid w:val="000567D8"/>
    <w:rsid w:val="00065647"/>
    <w:rsid w:val="00083F77"/>
    <w:rsid w:val="00093AF7"/>
    <w:rsid w:val="00094055"/>
    <w:rsid w:val="000A66F5"/>
    <w:rsid w:val="000B02AA"/>
    <w:rsid w:val="000C2E18"/>
    <w:rsid w:val="000E3351"/>
    <w:rsid w:val="000E7FE0"/>
    <w:rsid w:val="000F394F"/>
    <w:rsid w:val="000F475B"/>
    <w:rsid w:val="00106F06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8197C"/>
    <w:rsid w:val="00681FF4"/>
    <w:rsid w:val="006A2465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B6E18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A01F71"/>
    <w:rsid w:val="00A052DE"/>
    <w:rsid w:val="00A10227"/>
    <w:rsid w:val="00A157D0"/>
    <w:rsid w:val="00A17161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66</cp:revision>
  <cp:lastPrinted>2015-10-29T14:16:00Z</cp:lastPrinted>
  <dcterms:created xsi:type="dcterms:W3CDTF">2014-05-27T06:37:00Z</dcterms:created>
  <dcterms:modified xsi:type="dcterms:W3CDTF">2016-03-21T08:45:00Z</dcterms:modified>
</cp:coreProperties>
</file>